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67" w:rsidRDefault="008D5467"/>
    <w:p w:rsidR="008D5467" w:rsidRDefault="008D5467"/>
    <w:p w:rsidR="008D5467" w:rsidRPr="008D5467" w:rsidRDefault="008D5467" w:rsidP="008D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67" w:rsidRPr="008D5467" w:rsidRDefault="008D5467" w:rsidP="008D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67" w:rsidRPr="008D5467" w:rsidRDefault="0016043C" w:rsidP="008D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73418" wp14:editId="5CE6342A">
                <wp:simplePos x="0" y="0"/>
                <wp:positionH relativeFrom="column">
                  <wp:posOffset>142875</wp:posOffset>
                </wp:positionH>
                <wp:positionV relativeFrom="paragraph">
                  <wp:posOffset>105410</wp:posOffset>
                </wp:positionV>
                <wp:extent cx="1828800" cy="1828800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043C" w:rsidRPr="00424533" w:rsidRDefault="0016043C" w:rsidP="001604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4533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ДЕНЬ СЛОВАРЯ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1.25pt;margin-top:8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" filled="f" stroked="f">
                <v:textbox style="mso-fit-shape-to-text:t">
                  <w:txbxContent>
                    <w:p w:rsidR="0016043C" w:rsidRPr="00424533" w:rsidRDefault="0016043C" w:rsidP="0016043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24533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ДЕНЬ СЛОВАРЯ</w:t>
                      </w:r>
                    </w:p>
                  </w:txbxContent>
                </v:textbox>
              </v:shape>
            </w:pict>
          </mc:Fallback>
        </mc:AlternateContent>
      </w:r>
    </w:p>
    <w:p w:rsidR="008D5467" w:rsidRPr="008D5467" w:rsidRDefault="008D5467" w:rsidP="008D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67" w:rsidRPr="008D5467" w:rsidRDefault="008D5467" w:rsidP="008D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467" w:rsidRPr="008D5467" w:rsidRDefault="008D5467" w:rsidP="008D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43C" w:rsidRDefault="0016043C"/>
    <w:p w:rsidR="00424533" w:rsidRDefault="00424533" w:rsidP="00424533">
      <w:pPr>
        <w:rPr>
          <w:rFonts w:ascii="Times New Roman" w:hAnsi="Times New Roman" w:cs="Times New Roman"/>
          <w:sz w:val="32"/>
          <w:szCs w:val="32"/>
        </w:rPr>
      </w:pPr>
      <w:r w:rsidRPr="0042453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</w:p>
    <w:p w:rsidR="00424533" w:rsidRDefault="00424533" w:rsidP="00424533">
      <w:pPr>
        <w:rPr>
          <w:rFonts w:ascii="Times New Roman" w:hAnsi="Times New Roman" w:cs="Times New Roman"/>
          <w:sz w:val="32"/>
          <w:szCs w:val="32"/>
        </w:rPr>
      </w:pPr>
    </w:p>
    <w:p w:rsidR="00424533" w:rsidRDefault="00424533" w:rsidP="00424533">
      <w:pPr>
        <w:rPr>
          <w:rFonts w:ascii="Times New Roman" w:hAnsi="Times New Roman" w:cs="Times New Roman"/>
          <w:sz w:val="32"/>
          <w:szCs w:val="32"/>
        </w:rPr>
      </w:pPr>
    </w:p>
    <w:p w:rsidR="00424533" w:rsidRDefault="00424533" w:rsidP="00424533">
      <w:pPr>
        <w:rPr>
          <w:rFonts w:ascii="Times New Roman" w:hAnsi="Times New Roman" w:cs="Times New Roman"/>
          <w:sz w:val="32"/>
          <w:szCs w:val="32"/>
        </w:rPr>
      </w:pPr>
    </w:p>
    <w:p w:rsidR="00424533" w:rsidRDefault="00424533" w:rsidP="00424533">
      <w:pPr>
        <w:rPr>
          <w:rFonts w:ascii="Times New Roman" w:hAnsi="Times New Roman" w:cs="Times New Roman"/>
          <w:sz w:val="32"/>
          <w:szCs w:val="32"/>
        </w:rPr>
      </w:pPr>
    </w:p>
    <w:p w:rsidR="00424533" w:rsidRDefault="00424533" w:rsidP="00424533">
      <w:pPr>
        <w:rPr>
          <w:rFonts w:ascii="Times New Roman" w:hAnsi="Times New Roman" w:cs="Times New Roman"/>
          <w:sz w:val="32"/>
          <w:szCs w:val="32"/>
        </w:rPr>
      </w:pPr>
    </w:p>
    <w:p w:rsidR="00424533" w:rsidRDefault="00424533" w:rsidP="00424533">
      <w:pPr>
        <w:rPr>
          <w:rFonts w:ascii="Times New Roman" w:hAnsi="Times New Roman" w:cs="Times New Roman"/>
          <w:sz w:val="32"/>
          <w:szCs w:val="32"/>
        </w:rPr>
      </w:pPr>
    </w:p>
    <w:p w:rsidR="008D5467" w:rsidRDefault="00424533" w:rsidP="00424533">
      <w:pPr>
        <w:rPr>
          <w:rFonts w:ascii="Times New Roman" w:hAnsi="Times New Roman" w:cs="Times New Roman"/>
          <w:sz w:val="32"/>
          <w:szCs w:val="32"/>
        </w:rPr>
      </w:pPr>
      <w:r w:rsidRPr="0042453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Pr="00424533">
        <w:rPr>
          <w:rFonts w:ascii="Times New Roman" w:hAnsi="Times New Roman" w:cs="Times New Roman"/>
          <w:sz w:val="32"/>
          <w:szCs w:val="32"/>
        </w:rPr>
        <w:t xml:space="preserve"> </w:t>
      </w:r>
      <w:r w:rsidR="0016043C" w:rsidRPr="00424533">
        <w:rPr>
          <w:rFonts w:ascii="Times New Roman" w:hAnsi="Times New Roman" w:cs="Times New Roman"/>
          <w:sz w:val="32"/>
          <w:szCs w:val="32"/>
        </w:rPr>
        <w:t xml:space="preserve">Подготовила и провела: </w:t>
      </w:r>
    </w:p>
    <w:p w:rsidR="00424533" w:rsidRPr="00424533" w:rsidRDefault="00424533" w:rsidP="004245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педагог-библиотекарь</w:t>
      </w:r>
    </w:p>
    <w:p w:rsidR="00424533" w:rsidRPr="00424533" w:rsidRDefault="00424533" w:rsidP="00424533">
      <w:pPr>
        <w:jc w:val="center"/>
        <w:rPr>
          <w:rFonts w:ascii="Times New Roman" w:hAnsi="Times New Roman" w:cs="Times New Roman"/>
          <w:sz w:val="32"/>
          <w:szCs w:val="32"/>
        </w:rPr>
      </w:pPr>
      <w:r w:rsidRPr="00424533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42453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24533">
        <w:rPr>
          <w:rFonts w:ascii="Times New Roman" w:hAnsi="Times New Roman" w:cs="Times New Roman"/>
          <w:sz w:val="32"/>
          <w:szCs w:val="32"/>
        </w:rPr>
        <w:t>Нурова</w:t>
      </w:r>
      <w:proofErr w:type="spellEnd"/>
      <w:r w:rsidRPr="00424533">
        <w:rPr>
          <w:rFonts w:ascii="Times New Roman" w:hAnsi="Times New Roman" w:cs="Times New Roman"/>
          <w:sz w:val="32"/>
          <w:szCs w:val="32"/>
        </w:rPr>
        <w:t xml:space="preserve"> И.Л.</w:t>
      </w:r>
    </w:p>
    <w:p w:rsidR="0016043C" w:rsidRDefault="0016043C" w:rsidP="0016043C">
      <w:pPr>
        <w:jc w:val="right"/>
        <w:rPr>
          <w:sz w:val="32"/>
        </w:rPr>
      </w:pPr>
    </w:p>
    <w:p w:rsidR="00424533" w:rsidRDefault="00424533" w:rsidP="0016043C">
      <w:pPr>
        <w:jc w:val="right"/>
        <w:rPr>
          <w:sz w:val="32"/>
        </w:rPr>
      </w:pPr>
    </w:p>
    <w:p w:rsidR="00424533" w:rsidRDefault="00424533" w:rsidP="0016043C">
      <w:pPr>
        <w:jc w:val="right"/>
        <w:rPr>
          <w:sz w:val="32"/>
        </w:rPr>
      </w:pPr>
    </w:p>
    <w:p w:rsidR="00424533" w:rsidRDefault="00424533" w:rsidP="0016043C">
      <w:pPr>
        <w:jc w:val="right"/>
        <w:rPr>
          <w:sz w:val="32"/>
        </w:rPr>
      </w:pPr>
    </w:p>
    <w:p w:rsidR="00424533" w:rsidRDefault="00424533" w:rsidP="0016043C">
      <w:pPr>
        <w:jc w:val="right"/>
        <w:rPr>
          <w:sz w:val="32"/>
        </w:rPr>
      </w:pPr>
    </w:p>
    <w:p w:rsidR="00424533" w:rsidRDefault="00424533" w:rsidP="0016043C">
      <w:pPr>
        <w:jc w:val="right"/>
        <w:rPr>
          <w:sz w:val="32"/>
        </w:rPr>
      </w:pPr>
    </w:p>
    <w:p w:rsidR="00424533" w:rsidRPr="00424533" w:rsidRDefault="00424533" w:rsidP="00424533">
      <w:pPr>
        <w:rPr>
          <w:rFonts w:ascii="Times New Roman" w:hAnsi="Times New Roman" w:cs="Times New Roman"/>
          <w:sz w:val="32"/>
          <w:szCs w:val="32"/>
        </w:rPr>
      </w:pPr>
      <w:r w:rsidRPr="00424533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B96E65">
        <w:rPr>
          <w:rFonts w:ascii="Times New Roman" w:hAnsi="Times New Roman" w:cs="Times New Roman"/>
          <w:sz w:val="32"/>
          <w:szCs w:val="32"/>
        </w:rPr>
        <w:t xml:space="preserve">  </w:t>
      </w:r>
      <w:r w:rsidRPr="00424533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424533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424533">
        <w:rPr>
          <w:rFonts w:ascii="Times New Roman" w:hAnsi="Times New Roman" w:cs="Times New Roman"/>
          <w:sz w:val="32"/>
          <w:szCs w:val="32"/>
        </w:rPr>
        <w:t>енистое</w:t>
      </w:r>
      <w:proofErr w:type="spellEnd"/>
      <w:r w:rsidR="00B96E65">
        <w:rPr>
          <w:rFonts w:ascii="Times New Roman" w:hAnsi="Times New Roman" w:cs="Times New Roman"/>
          <w:sz w:val="32"/>
          <w:szCs w:val="32"/>
        </w:rPr>
        <w:t xml:space="preserve">, </w:t>
      </w:r>
      <w:r w:rsidRPr="00424533">
        <w:rPr>
          <w:rFonts w:ascii="Times New Roman" w:hAnsi="Times New Roman" w:cs="Times New Roman"/>
          <w:sz w:val="32"/>
          <w:szCs w:val="32"/>
        </w:rPr>
        <w:t>202</w:t>
      </w:r>
      <w:r w:rsidR="008E4165"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  <w:r w:rsidRPr="00424533">
        <w:rPr>
          <w:rFonts w:ascii="Times New Roman" w:hAnsi="Times New Roman" w:cs="Times New Roman"/>
          <w:sz w:val="32"/>
          <w:szCs w:val="32"/>
        </w:rPr>
        <w:t>г.</w:t>
      </w:r>
    </w:p>
    <w:p w:rsidR="0016043C" w:rsidRPr="0016043C" w:rsidRDefault="0016043C" w:rsidP="00D83BDB">
      <w:pPr>
        <w:rPr>
          <w:sz w:val="32"/>
        </w:rPr>
      </w:pPr>
    </w:p>
    <w:p w:rsidR="0016043C" w:rsidRPr="008D5467" w:rsidRDefault="00424533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занятия</w:t>
      </w:r>
      <w:r w:rsidR="0016043C"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>:   Словари.</w:t>
      </w:r>
    </w:p>
    <w:p w:rsidR="0016043C" w:rsidRDefault="00424533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043C" w:rsidRPr="0016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16043C" w:rsidRPr="0016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43C" w:rsidRDefault="001B1B79" w:rsidP="001B1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–</w:t>
      </w:r>
      <w:r w:rsidR="0016043C"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D8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работы со словарями разных типов</w:t>
      </w:r>
    </w:p>
    <w:p w:rsidR="0016043C" w:rsidRPr="001B1B79" w:rsidRDefault="001B1B79" w:rsidP="001B1B79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6043C"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интереса, коммуникативных </w:t>
      </w:r>
      <w:r w:rsidR="0016043C"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навыков; развитие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мения слушания и распределения </w:t>
      </w:r>
      <w:r w:rsidR="0016043C"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во время слушания</w:t>
      </w:r>
    </w:p>
    <w:p w:rsidR="0016043C" w:rsidRPr="008D5467" w:rsidRDefault="001B1B79" w:rsidP="001B1B79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–познакомить с </w:t>
      </w:r>
      <w:r w:rsidR="0016043C"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словарей,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навыки работы</w:t>
      </w:r>
      <w:r w:rsidR="0016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43C"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словарями, другой справочной литературой.</w:t>
      </w:r>
    </w:p>
    <w:p w:rsidR="0016043C" w:rsidRPr="008D5467" w:rsidRDefault="0016043C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выставка словарей, рисунки учащихся.</w:t>
      </w:r>
    </w:p>
    <w:p w:rsidR="0016043C" w:rsidRPr="008D5467" w:rsidRDefault="0016043C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Эпиграф:</w:t>
      </w:r>
      <w:r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«Словарь – это вся вселенная в алфавитном порядке!»</w:t>
      </w:r>
    </w:p>
    <w:p w:rsidR="0016043C" w:rsidRPr="008D5467" w:rsidRDefault="0016043C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А. Франс</w:t>
      </w:r>
    </w:p>
    <w:p w:rsidR="0016043C" w:rsidRPr="001B1B79" w:rsidRDefault="00424533" w:rsidP="001B1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="0016043C" w:rsidRPr="001B1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6043C" w:rsidRPr="008D5467" w:rsidRDefault="0016043C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B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8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  <w:proofErr w:type="gramEnd"/>
      <w:r w:rsidRPr="008D5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16043C" w:rsidRDefault="001B1B79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Здравствуйте</w:t>
      </w:r>
      <w:r w:rsidR="0042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ребята. Сегодня у нас необычное занятие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 w:rsidR="004245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посвящен</w:t>
      </w:r>
      <w:r w:rsidR="004245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книгам. А каким книгам, 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отгадав загадку.</w:t>
      </w:r>
    </w:p>
    <w:p w:rsidR="001B1B79" w:rsidRDefault="001B1B79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B79" w:rsidRDefault="001B1B79" w:rsidP="001B1B79">
      <w:pPr>
        <w:spacing w:after="0" w:line="240" w:lineRule="auto"/>
        <w:ind w:left="255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1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Если непонятно слово, </w:t>
      </w:r>
      <w:r w:rsidRPr="001B1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Если, как писать, не знаю, </w:t>
      </w:r>
      <w:r w:rsidRPr="001B1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gramStart"/>
      <w:r w:rsidRPr="001B1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Нету</w:t>
      </w:r>
      <w:proofErr w:type="gramEnd"/>
      <w:r w:rsidRPr="001B1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выхода иного – </w:t>
      </w:r>
      <w:r w:rsidRPr="001B1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Эту книгу открываю. </w:t>
      </w:r>
      <w:r w:rsidRPr="001B1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Здесь всё чётко, всё правдиво... </w:t>
      </w:r>
      <w:r w:rsidRPr="001B1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Что за книга? Вот уж диво! </w:t>
      </w:r>
      <w:r w:rsidRPr="001B1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Нет, не диво, даже встарь</w:t>
      </w:r>
      <w:proofErr w:type="gramStart"/>
      <w:r w:rsidRPr="001B1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B1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</w:t>
      </w:r>
      <w:proofErr w:type="gramEnd"/>
      <w:r w:rsidRPr="001B1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ыл составлен тот... (словарь)</w:t>
      </w:r>
    </w:p>
    <w:p w:rsidR="001B1B79" w:rsidRPr="001B1B79" w:rsidRDefault="001B1B79" w:rsidP="001B1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B79" w:rsidRDefault="001B1B79" w:rsidP="001B1B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B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B1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1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слово.</w:t>
      </w:r>
    </w:p>
    <w:p w:rsidR="001B1B79" w:rsidRDefault="001B1B79" w:rsidP="001B1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B79">
        <w:rPr>
          <w:rFonts w:ascii="Times New Roman" w:eastAsia="Times New Roman" w:hAnsi="Times New Roman" w:cs="Times New Roman"/>
          <w:sz w:val="28"/>
          <w:szCs w:val="28"/>
          <w:lang w:eastAsia="ru-RU"/>
        </w:rPr>
        <w:t>26 ноября – международный день словаря. Что же такое словарь</w:t>
      </w:r>
      <w:proofErr w:type="gramStart"/>
      <w:r w:rsidRPr="001B1B7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1B1B79" w:rsidRDefault="001B1B79" w:rsidP="001B1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словарь дает такое толкование этого слова. Словарь – это сборник слов (обычно в алфавитном порядке) с пояснением или переводом значения слов с одного языка на другой.</w:t>
      </w:r>
      <w:r w:rsidR="00D8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1)</w:t>
      </w:r>
    </w:p>
    <w:p w:rsidR="0016043C" w:rsidRPr="008D5467" w:rsidRDefault="00D83BDB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8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всего, что есть во вселенной, вместилось в словари. Об этом прекрасно сказал французский писатель Анатоль Франц</w:t>
      </w:r>
      <w:proofErr w:type="gramStart"/>
      <w:r w:rsidRPr="00D83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2) Пусть эти слова станут эпиграфом к нашему сегодняшнему уроку.</w:t>
      </w:r>
    </w:p>
    <w:p w:rsidR="0016043C" w:rsidRPr="008D5467" w:rsidRDefault="0016043C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3B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Известный русский писатель К. Паустовский сказал: «</w:t>
      </w:r>
      <w:r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ничего такого в жизни и в нашем сознании, что нельзя было бы передать русским языком. Звучание музыки, спектральный блеск красок, игру света, шум и тень садов, неясность сна, тяжелое громыхание грозы, детский шепот и шорох морского гравия. Нет таких звуков, красок, образов и мыслей – сложных и простых, - для которых не нашлось бы в наше</w:t>
      </w:r>
      <w:r w:rsidR="00D83BDB">
        <w:rPr>
          <w:rFonts w:ascii="Times New Roman" w:eastAsia="Times New Roman" w:hAnsi="Times New Roman" w:cs="Times New Roman"/>
          <w:sz w:val="28"/>
          <w:szCs w:val="28"/>
          <w:lang w:eastAsia="ru-RU"/>
        </w:rPr>
        <w:t>м языке точного выражения».</w:t>
      </w:r>
    </w:p>
    <w:p w:rsidR="00D83BDB" w:rsidRDefault="00D83BDB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043C"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же слов должно быть в языке, чтобы передать все то, о чем пишет </w:t>
      </w:r>
      <w:proofErr w:type="spellStart"/>
      <w:r w:rsidR="0016043C"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К.Паустовский</w:t>
      </w:r>
      <w:proofErr w:type="spellEnd"/>
      <w:r w:rsidR="0016043C"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6043C" w:rsidRDefault="00D83BDB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043C"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сколько слов в русском языке?</w:t>
      </w:r>
    </w:p>
    <w:p w:rsidR="00D83BDB" w:rsidRDefault="00D83BDB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–Прежде чем ответить на этот вопрос, я хочу познакомит</w:t>
      </w:r>
      <w:r w:rsidR="009628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с </w:t>
      </w:r>
      <w:r w:rsidR="0096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героями</w:t>
      </w:r>
      <w:r w:rsidR="0096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сегодняшнего урока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словарями.</w:t>
      </w:r>
    </w:p>
    <w:p w:rsidR="00D83BDB" w:rsidRDefault="00D83BDB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43C" w:rsidRPr="008D5467" w:rsidRDefault="0096289A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043C"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Созданием словарей занимаются лексикографы. </w:t>
      </w:r>
      <w:proofErr w:type="gramStart"/>
      <w:r w:rsidR="0016043C"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есть энциклопедические и языковые.</w:t>
      </w:r>
      <w:proofErr w:type="gramEnd"/>
    </w:p>
    <w:p w:rsidR="0016043C" w:rsidRPr="008D5467" w:rsidRDefault="0016043C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8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Демонстрация имеющихся на выставке </w:t>
      </w:r>
      <w:r w:rsidR="0096289A" w:rsidRPr="009628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628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словарей</w:t>
      </w:r>
      <w:r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(«Большая Советская энциклопедия», «Детская энциклопедия», «Энциклопедический словарь юного натуралиста» и т.п.). </w:t>
      </w:r>
    </w:p>
    <w:p w:rsidR="0016043C" w:rsidRPr="008D5467" w:rsidRDefault="0016043C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вы найдете ответы на вопросы из разных областей знаний. </w:t>
      </w:r>
    </w:p>
    <w:p w:rsidR="0016043C" w:rsidRPr="008D5467" w:rsidRDefault="0096289A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043C"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сегодня поговорим об языковых словарях.</w:t>
      </w:r>
    </w:p>
    <w:p w:rsidR="0016043C" w:rsidRPr="008D5467" w:rsidRDefault="0096289A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043C"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словари русского языка вам известны?</w:t>
      </w:r>
    </w:p>
    <w:p w:rsidR="0016043C" w:rsidRPr="008D5467" w:rsidRDefault="0096289A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043C"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каким словаря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6043C"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обращаемся чаще всего?</w:t>
      </w:r>
    </w:p>
    <w:p w:rsidR="0016043C" w:rsidRPr="008D5467" w:rsidRDefault="0096289A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043C"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словари приходят вам на помощь?</w:t>
      </w:r>
    </w:p>
    <w:p w:rsidR="0016043C" w:rsidRPr="008D5467" w:rsidRDefault="0096289A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043C"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сведений можно получить из словарей, но часто это зависит от того, умеете ли вы ими пользоваться. Поэтому важно знать, как составлены словари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43C" w:rsidRPr="008D5467" w:rsidRDefault="0096289A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043C"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Посмотрим, как строится </w:t>
      </w:r>
      <w:r w:rsidR="0016043C" w:rsidRPr="008D5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словарная статья</w:t>
      </w:r>
      <w:r w:rsidR="0016043C"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толкового словаря.</w:t>
      </w:r>
    </w:p>
    <w:p w:rsidR="0016043C" w:rsidRPr="008D5467" w:rsidRDefault="0096289A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043C"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слова размещены в алфавитном порядке, каждая статья начинается со слова, толкование которого и приводится здесь. Слово дано в начальной форме, в нем поставлено ударение. Здесь указаны грамматические характеристики слова, приведены примеры использования слова в речи.</w:t>
      </w:r>
    </w:p>
    <w:p w:rsidR="0096289A" w:rsidRPr="00424533" w:rsidRDefault="0016043C" w:rsidP="001604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4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628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D5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Знакомство со словарями.     </w:t>
      </w:r>
    </w:p>
    <w:p w:rsidR="0096289A" w:rsidRPr="00424533" w:rsidRDefault="0016043C" w:rsidP="001604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6289A" w:rsidRPr="00424533" w:rsidRDefault="0096289A" w:rsidP="009628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2453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Толковый словарь.</w:t>
      </w:r>
    </w:p>
    <w:p w:rsidR="00297075" w:rsidRDefault="0096289A" w:rsidP="0096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F1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 я как-то книгу почитать.</w:t>
      </w:r>
      <w:r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0C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там все слова какие-то странные, незнакомые: кафтан, сюртук, кушак. Как книгу читать, если ничего не понятно? Что мне делать? Может быть словарь поможет, но какой</w:t>
      </w:r>
      <w:proofErr w:type="gramStart"/>
      <w:r w:rsidR="00DF10C0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DF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детей)</w:t>
      </w:r>
      <w:r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89A" w:rsidRDefault="00297075" w:rsidP="0096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97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0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70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2970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29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одноязычный словарь, содержащий в себе слова, расположенные в алфавитном порядке, с кратким описанием того, что эти слова означают и, часто, сопровождающий толкование слов примерами их использования</w:t>
      </w:r>
    </w:p>
    <w:p w:rsidR="00297075" w:rsidRDefault="00297075" w:rsidP="0096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(Демонстрация толковых словарей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В.И.Даля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С.И.Ожегова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7075" w:rsidRDefault="00297075" w:rsidP="0096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–Словарь Даля состоит из 7 томов и  с</w:t>
      </w:r>
      <w:r w:rsidRPr="00297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 около 200 000 слов и 30 000 пословиц, поговорок, загадок и присловий, служащих для пояснения смысла приводимых слов.</w:t>
      </w:r>
    </w:p>
    <w:p w:rsidR="00297075" w:rsidRDefault="00297075" w:rsidP="0096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Словарь Ожегова содержит 70000 слов</w:t>
      </w:r>
    </w:p>
    <w:p w:rsidR="00297075" w:rsidRDefault="00297075" w:rsidP="0096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0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</w:t>
      </w:r>
      <w:r w:rsidR="00375E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группам)</w:t>
      </w:r>
    </w:p>
    <w:p w:rsidR="00297075" w:rsidRPr="00050C21" w:rsidRDefault="00297075" w:rsidP="0096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–Найдите значения слов кафтан, сюртук, кушак. Как будете искать? Прочитайте, что обозначают эти слова</w:t>
      </w:r>
      <w:r w:rsidR="00050C21" w:rsidRPr="00050C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50C21" w:rsidRPr="00050C21" w:rsidRDefault="00050C21" w:rsidP="000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050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Физкультминутка.          </w:t>
      </w:r>
    </w:p>
    <w:p w:rsidR="00050C21" w:rsidRPr="00050C21" w:rsidRDefault="00050C21" w:rsidP="00050C21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Повторяйте за мной слова:</w:t>
      </w:r>
    </w:p>
    <w:p w:rsidR="00050C21" w:rsidRPr="00050C21" w:rsidRDefault="00050C21" w:rsidP="00050C21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много узнали,</w:t>
      </w:r>
    </w:p>
    <w:p w:rsidR="00050C21" w:rsidRPr="00050C21" w:rsidRDefault="00050C21" w:rsidP="00050C21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устали.</w:t>
      </w:r>
    </w:p>
    <w:p w:rsidR="00050C21" w:rsidRPr="00050C21" w:rsidRDefault="00050C21" w:rsidP="00050C21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– движения: </w:t>
      </w:r>
    </w:p>
    <w:p w:rsidR="00050C21" w:rsidRPr="00050C21" w:rsidRDefault="00050C21" w:rsidP="00050C21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Покачались, покружились,</w:t>
      </w:r>
    </w:p>
    <w:p w:rsidR="00050C21" w:rsidRPr="00050C21" w:rsidRDefault="00050C21" w:rsidP="00050C21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Потянулись, распрямились.</w:t>
      </w:r>
    </w:p>
    <w:p w:rsidR="00050C21" w:rsidRPr="00050C21" w:rsidRDefault="00050C21" w:rsidP="00050C21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Глубоко теперь вздохните,</w:t>
      </w:r>
    </w:p>
    <w:p w:rsidR="00050C21" w:rsidRPr="00050C21" w:rsidRDefault="00050C21" w:rsidP="00050C21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21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тихо, отдохните.</w:t>
      </w:r>
    </w:p>
    <w:p w:rsidR="00050C21" w:rsidRPr="00050C21" w:rsidRDefault="00050C21" w:rsidP="00050C21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порядок приведите,</w:t>
      </w:r>
    </w:p>
    <w:p w:rsidR="00050C21" w:rsidRPr="00050C21" w:rsidRDefault="00050C21" w:rsidP="00050C21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меня все посмотрите</w:t>
      </w:r>
    </w:p>
    <w:p w:rsidR="00375EE5" w:rsidRDefault="00375EE5" w:rsidP="0096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75" w:rsidRPr="00424533" w:rsidRDefault="00297075" w:rsidP="009628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2453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Орфографический словарь.</w:t>
      </w:r>
    </w:p>
    <w:p w:rsidR="00297075" w:rsidRDefault="00297075" w:rsidP="0096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75E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пишет сочинение о войне. Но вот незадача, не знает он, как пишутся слова офицер, генерал и лейтенант.  К какому словарю ему следует обратиться? (ответы детей)</w:t>
      </w:r>
    </w:p>
    <w:p w:rsidR="00375EE5" w:rsidRDefault="00375EE5" w:rsidP="0096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Конечно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поможет орфографический словарь. </w:t>
      </w:r>
    </w:p>
    <w:p w:rsidR="00375EE5" w:rsidRDefault="00375EE5" w:rsidP="0096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Практическая работа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парах)</w:t>
      </w:r>
    </w:p>
    <w:p w:rsidR="00375EE5" w:rsidRDefault="00375EE5" w:rsidP="0096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– Помогите ученику получить хорошую оценку за сочинение. </w:t>
      </w:r>
    </w:p>
    <w:p w:rsidR="00375EE5" w:rsidRDefault="00375EE5" w:rsidP="0096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(ищут слова в орфографическом словаре)</w:t>
      </w:r>
    </w:p>
    <w:p w:rsidR="00375EE5" w:rsidRPr="00297075" w:rsidRDefault="00375EE5" w:rsidP="0096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E5" w:rsidRPr="00424533" w:rsidRDefault="00375EE5" w:rsidP="009628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2453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Орфоэпический словарь.</w:t>
      </w:r>
    </w:p>
    <w:p w:rsidR="00375EE5" w:rsidRPr="00375EE5" w:rsidRDefault="00375EE5" w:rsidP="00375EE5">
      <w:pPr>
        <w:spacing w:after="0" w:line="240" w:lineRule="auto"/>
        <w:ind w:left="255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стране слогов и слов порядок строг:</w:t>
      </w:r>
    </w:p>
    <w:p w:rsidR="00375EE5" w:rsidRPr="00375EE5" w:rsidRDefault="00375EE5" w:rsidP="00375EE5">
      <w:pPr>
        <w:spacing w:after="0" w:line="240" w:lineRule="auto"/>
        <w:ind w:left="255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всяком слове есть ударный слог.</w:t>
      </w:r>
    </w:p>
    <w:p w:rsidR="00375EE5" w:rsidRPr="00375EE5" w:rsidRDefault="00375EE5" w:rsidP="00375EE5">
      <w:pPr>
        <w:spacing w:after="0" w:line="240" w:lineRule="auto"/>
        <w:ind w:left="255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Зовется он ударным оттого,</w:t>
      </w:r>
    </w:p>
    <w:p w:rsidR="00375EE5" w:rsidRPr="00375EE5" w:rsidRDefault="00375EE5" w:rsidP="00375EE5">
      <w:pPr>
        <w:spacing w:after="0" w:line="240" w:lineRule="auto"/>
        <w:ind w:left="255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наделяют голосом его:</w:t>
      </w:r>
    </w:p>
    <w:p w:rsidR="00375EE5" w:rsidRPr="00375EE5" w:rsidRDefault="00375EE5" w:rsidP="00375EE5">
      <w:pPr>
        <w:spacing w:after="0" w:line="240" w:lineRule="auto"/>
        <w:ind w:left="255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будто молоточком ударяют -</w:t>
      </w:r>
    </w:p>
    <w:p w:rsidR="00375EE5" w:rsidRDefault="00375EE5" w:rsidP="00375EE5">
      <w:pPr>
        <w:spacing w:after="0" w:line="240" w:lineRule="auto"/>
        <w:ind w:left="255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 каждом слове это повторяют...</w:t>
      </w:r>
    </w:p>
    <w:p w:rsidR="00375EE5" w:rsidRPr="00375EE5" w:rsidRDefault="00375EE5" w:rsidP="00375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0FB" w:rsidRDefault="004420FB" w:rsidP="0096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чего нужно ударение? (ответы детей)</w:t>
      </w:r>
    </w:p>
    <w:p w:rsidR="00375EE5" w:rsidRDefault="004420FB" w:rsidP="0096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–Расставьте ударения правильно, чтобы стихи имели смысл. (Слайд 4)</w:t>
      </w:r>
    </w:p>
    <w:p w:rsidR="004420FB" w:rsidRDefault="004420FB" w:rsidP="0096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Практическая работа </w:t>
      </w:r>
      <w:proofErr w:type="gramStart"/>
      <w:r w:rsidRPr="0044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группах)</w:t>
      </w:r>
    </w:p>
    <w:p w:rsidR="004420FB" w:rsidRPr="00375EE5" w:rsidRDefault="004420FB" w:rsidP="0096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забывайте, чтобы найти слово в словаре, вам нужно определить его начальную форму</w:t>
      </w:r>
    </w:p>
    <w:p w:rsidR="0096289A" w:rsidRPr="0096289A" w:rsidRDefault="0096289A" w:rsidP="0096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28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БаловАть</w:t>
      </w:r>
      <w:proofErr w:type="spellEnd"/>
      <w:r w:rsidRPr="0096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2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облегчИть</w:t>
      </w:r>
      <w:proofErr w:type="spellEnd"/>
      <w:r w:rsidR="0044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42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</w:t>
      </w:r>
      <w:proofErr w:type="spellEnd"/>
      <w:r w:rsidRPr="0096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89A" w:rsidRPr="0096289A" w:rsidRDefault="0096289A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9A" w:rsidRPr="004420FB" w:rsidRDefault="0096289A" w:rsidP="004420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453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Словарь иностранных слов.</w:t>
      </w:r>
    </w:p>
    <w:p w:rsidR="0016043C" w:rsidRDefault="0096289A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 предложила мне биточки, фрикадельки, винегрет, чай, какао. Но я съел бутерброд, торт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выпил чашку кофе с сахаром».</w:t>
      </w:r>
    </w:p>
    <w:p w:rsidR="004420FB" w:rsidRDefault="004420FB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– Что можете сказать о словах в этих предложениях?  (ответы детей). </w:t>
      </w:r>
    </w:p>
    <w:p w:rsidR="004420FB" w:rsidRDefault="004420FB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Сова, которые пришли в русский язык из других языков</w:t>
      </w:r>
      <w:r w:rsidR="00050C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собраны в специальном словаре, который так и называется «Словарь иностранных слов»</w:t>
      </w:r>
    </w:p>
    <w:p w:rsidR="004420FB" w:rsidRDefault="004420FB" w:rsidP="001604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20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Демонстрация словаря </w:t>
      </w:r>
    </w:p>
    <w:p w:rsidR="004420FB" w:rsidRPr="004420FB" w:rsidRDefault="004420FB" w:rsidP="004420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20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Практическая работа </w:t>
      </w:r>
      <w:proofErr w:type="gramStart"/>
      <w:r w:rsidRPr="000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группах)</w:t>
      </w:r>
    </w:p>
    <w:p w:rsidR="004420FB" w:rsidRPr="004420FB" w:rsidRDefault="00050C21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–Найдите в словарях значения слов фрикадельки, винегрет, какао. Из каких языков пришли эти слова? Что они обозначают?</w:t>
      </w:r>
    </w:p>
    <w:p w:rsidR="0016043C" w:rsidRDefault="0016043C" w:rsidP="000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C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0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050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знатоков</w:t>
      </w:r>
    </w:p>
    <w:p w:rsidR="00050C21" w:rsidRPr="00050C21" w:rsidRDefault="00050C21" w:rsidP="000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2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каким из словарей мы чаще всего работаем на уроках русского языка? Правильно, с орфографическим.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соревнование: какая команда вспомнит и запишет как можно больше словарных слов. Учитываются только слова, записанные без ошибок.</w:t>
      </w:r>
    </w:p>
    <w:p w:rsidR="0016043C" w:rsidRPr="008D5467" w:rsidRDefault="00050C21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="0016043C"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16043C" w:rsidRPr="008D5467" w:rsidRDefault="00050C21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</w:t>
      </w:r>
      <w:r w:rsidR="0016043C"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нового вы узнали</w:t>
      </w:r>
      <w:r w:rsidR="0042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занятии</w:t>
      </w:r>
      <w:r w:rsidR="0016043C"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6043C" w:rsidRDefault="0016043C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50C21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–Понравилось ли вам работать со словарями? Довольны ли вы своей работой? Пригодятся ли вам знания, полученные на уроке в жизни? В каких случаях?</w:t>
      </w:r>
    </w:p>
    <w:p w:rsidR="00050C21" w:rsidRPr="008D5467" w:rsidRDefault="00424533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Спасибо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16043C" w:rsidRPr="008D5467" w:rsidRDefault="0016043C" w:rsidP="001604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43C" w:rsidRPr="008D5467" w:rsidRDefault="0016043C" w:rsidP="0016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43C" w:rsidRPr="0016043C" w:rsidRDefault="0016043C" w:rsidP="0016043C">
      <w:pPr>
        <w:rPr>
          <w:sz w:val="24"/>
        </w:rPr>
      </w:pPr>
    </w:p>
    <w:sectPr w:rsidR="0016043C" w:rsidRPr="0016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0C3"/>
    <w:multiLevelType w:val="multilevel"/>
    <w:tmpl w:val="AC8E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8710B"/>
    <w:multiLevelType w:val="multilevel"/>
    <w:tmpl w:val="F170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D539D"/>
    <w:multiLevelType w:val="multilevel"/>
    <w:tmpl w:val="F148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A0939"/>
    <w:multiLevelType w:val="multilevel"/>
    <w:tmpl w:val="EB1E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B0B97"/>
    <w:multiLevelType w:val="hybridMultilevel"/>
    <w:tmpl w:val="36FA678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5687E"/>
    <w:multiLevelType w:val="multilevel"/>
    <w:tmpl w:val="E1D6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A660E"/>
    <w:multiLevelType w:val="multilevel"/>
    <w:tmpl w:val="06B2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61190"/>
    <w:multiLevelType w:val="multilevel"/>
    <w:tmpl w:val="EA98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1376F0"/>
    <w:multiLevelType w:val="multilevel"/>
    <w:tmpl w:val="3AB0EE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8583A9E"/>
    <w:multiLevelType w:val="hybridMultilevel"/>
    <w:tmpl w:val="3404CEC4"/>
    <w:lvl w:ilvl="0" w:tplc="B94636C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E"/>
    <w:rsid w:val="00050C21"/>
    <w:rsid w:val="0016043C"/>
    <w:rsid w:val="001B1B79"/>
    <w:rsid w:val="00297075"/>
    <w:rsid w:val="00375EE5"/>
    <w:rsid w:val="00424533"/>
    <w:rsid w:val="004420FB"/>
    <w:rsid w:val="007346EC"/>
    <w:rsid w:val="008D5467"/>
    <w:rsid w:val="008E2B4E"/>
    <w:rsid w:val="008E4165"/>
    <w:rsid w:val="008E510B"/>
    <w:rsid w:val="0096289A"/>
    <w:rsid w:val="009F60AA"/>
    <w:rsid w:val="00B96E65"/>
    <w:rsid w:val="00D83BDB"/>
    <w:rsid w:val="00DF10C0"/>
    <w:rsid w:val="00EA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D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467"/>
  </w:style>
  <w:style w:type="paragraph" w:styleId="a6">
    <w:name w:val="List Paragraph"/>
    <w:basedOn w:val="a"/>
    <w:uiPriority w:val="34"/>
    <w:qFormat/>
    <w:rsid w:val="00962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D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467"/>
  </w:style>
  <w:style w:type="paragraph" w:styleId="a6">
    <w:name w:val="List Paragraph"/>
    <w:basedOn w:val="a"/>
    <w:uiPriority w:val="34"/>
    <w:qFormat/>
    <w:rsid w:val="0096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7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4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7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0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67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3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46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8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9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1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4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6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0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8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67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34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1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B929-12BB-413E-A360-FB000EB3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967</Words>
  <Characters>5517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Николай</cp:lastModifiedBy>
  <cp:revision>2</cp:revision>
  <cp:lastPrinted>2015-11-27T21:34:00Z</cp:lastPrinted>
  <dcterms:created xsi:type="dcterms:W3CDTF">2021-11-23T22:17:00Z</dcterms:created>
  <dcterms:modified xsi:type="dcterms:W3CDTF">2021-11-23T22:17:00Z</dcterms:modified>
</cp:coreProperties>
</file>